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E415F" w14:textId="77777777" w:rsidR="005B3D5D" w:rsidRDefault="005B3D5D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  <w:r>
        <w:rPr>
          <w:lang w:val="sr-Cyrl-RS"/>
        </w:rPr>
        <w:t xml:space="preserve">   </w:t>
      </w:r>
      <w:r w:rsidRPr="00AF1B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  <w:t xml:space="preserve">                                   </w:t>
      </w:r>
      <w:r w:rsidRPr="00AF1B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 </w:t>
      </w:r>
      <w:r w:rsidRPr="00AF1B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  <w:t xml:space="preserve">             </w:t>
      </w:r>
    </w:p>
    <w:p w14:paraId="1138EFC1" w14:textId="77777777" w:rsidR="005B3D5D" w:rsidRDefault="005B3D5D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057322FF" w14:textId="044B9FE6" w:rsidR="005B3D5D" w:rsidRPr="003406D7" w:rsidRDefault="005B3D5D" w:rsidP="003406D7">
      <w:pPr>
        <w:ind w:left="57" w:right="113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406D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Република Србија </w:t>
      </w:r>
      <w:r w:rsidR="00A442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            </w:t>
      </w:r>
    </w:p>
    <w:p w14:paraId="66FF365F" w14:textId="514AEAE2" w:rsidR="005B3D5D" w:rsidRPr="003406D7" w:rsidRDefault="005B3D5D" w:rsidP="003406D7">
      <w:pPr>
        <w:ind w:left="567" w:right="113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406D7">
        <w:rPr>
          <w:rFonts w:ascii="Times New Roman" w:eastAsia="Times New Roman" w:hAnsi="Times New Roman" w:cs="Times New Roman"/>
          <w:sz w:val="24"/>
          <w:szCs w:val="24"/>
          <w:lang w:val="sr-Cyrl-RS"/>
        </w:rPr>
        <w:t>Предшколска установа ,,Полетарац''</w:t>
      </w:r>
      <w:r w:rsidR="00A442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    Одлука УО                     Одлука Скупштине</w:t>
      </w:r>
    </w:p>
    <w:p w14:paraId="5BD779AC" w14:textId="456F50F2" w:rsidR="005B3D5D" w:rsidRPr="003406D7" w:rsidRDefault="005B3D5D" w:rsidP="003406D7">
      <w:pPr>
        <w:ind w:left="567" w:right="113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406D7">
        <w:rPr>
          <w:rFonts w:ascii="Times New Roman" w:eastAsia="Times New Roman" w:hAnsi="Times New Roman" w:cs="Times New Roman"/>
          <w:sz w:val="24"/>
          <w:szCs w:val="24"/>
          <w:lang w:val="sr-Cyrl-RS"/>
        </w:rPr>
        <w:t>Број:</w:t>
      </w:r>
      <w:r w:rsidR="00A442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735B2">
        <w:rPr>
          <w:rFonts w:ascii="Times New Roman" w:eastAsia="Times New Roman" w:hAnsi="Times New Roman" w:cs="Times New Roman"/>
          <w:sz w:val="24"/>
          <w:szCs w:val="24"/>
          <w:lang w:val="sr-Latn-RS"/>
        </w:rPr>
        <w:t>417/26</w:t>
      </w:r>
      <w:r w:rsidR="00A442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                                             Број:                                Број: </w:t>
      </w:r>
    </w:p>
    <w:p w14:paraId="547CB3B4" w14:textId="5D91CFCC" w:rsidR="005B3D5D" w:rsidRPr="003406D7" w:rsidRDefault="005B3D5D" w:rsidP="003406D7">
      <w:pPr>
        <w:ind w:left="567" w:right="113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406D7">
        <w:rPr>
          <w:rFonts w:ascii="Times New Roman" w:eastAsia="Times New Roman" w:hAnsi="Times New Roman" w:cs="Times New Roman"/>
          <w:sz w:val="24"/>
          <w:szCs w:val="24"/>
          <w:lang w:val="sr-Cyrl-RS"/>
        </w:rPr>
        <w:t>Датум:</w:t>
      </w:r>
      <w:r w:rsidR="00A442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735B2">
        <w:rPr>
          <w:rFonts w:ascii="Times New Roman" w:eastAsia="Times New Roman" w:hAnsi="Times New Roman" w:cs="Times New Roman"/>
          <w:sz w:val="24"/>
          <w:szCs w:val="24"/>
          <w:lang w:val="sr-Latn-RS"/>
        </w:rPr>
        <w:t>8.9.2026.</w:t>
      </w:r>
      <w:r w:rsidR="00A442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                                   </w:t>
      </w:r>
      <w:r w:rsidR="00D735B2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A442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Датум: </w:t>
      </w:r>
      <w:r w:rsidR="00D735B2">
        <w:rPr>
          <w:rFonts w:ascii="Times New Roman" w:eastAsia="Times New Roman" w:hAnsi="Times New Roman" w:cs="Times New Roman"/>
          <w:sz w:val="24"/>
          <w:szCs w:val="24"/>
          <w:lang w:val="sr-Latn-RS"/>
        </w:rPr>
        <w:t>14.9.2026.</w:t>
      </w:r>
      <w:r w:rsidR="00A442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</w:t>
      </w:r>
      <w:bookmarkStart w:id="0" w:name="_GoBack"/>
      <w:bookmarkEnd w:id="0"/>
      <w:r w:rsidR="00A442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Датум:</w:t>
      </w:r>
    </w:p>
    <w:p w14:paraId="601B3F77" w14:textId="3B84BAF5" w:rsidR="005B3D5D" w:rsidRPr="00D735B2" w:rsidRDefault="005B3D5D" w:rsidP="003406D7">
      <w:pPr>
        <w:ind w:left="567" w:right="113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406D7">
        <w:rPr>
          <w:rFonts w:ascii="Times New Roman" w:eastAsia="Times New Roman" w:hAnsi="Times New Roman" w:cs="Times New Roman"/>
          <w:sz w:val="24"/>
          <w:szCs w:val="24"/>
          <w:lang w:val="sr-Cyrl-RS"/>
        </w:rPr>
        <w:t>Жагу</w:t>
      </w:r>
      <w:r w:rsidR="00D735B2">
        <w:rPr>
          <w:rFonts w:ascii="Times New Roman" w:eastAsia="Times New Roman" w:hAnsi="Times New Roman" w:cs="Times New Roman"/>
          <w:sz w:val="24"/>
          <w:szCs w:val="24"/>
          <w:lang w:val="sr-Cyrl-RS"/>
        </w:rPr>
        <w:t>бица</w:t>
      </w:r>
    </w:p>
    <w:p w14:paraId="32DCC66A" w14:textId="77777777" w:rsidR="005B3D5D" w:rsidRDefault="005B3D5D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5B7FDD79" w14:textId="7B8AB547" w:rsidR="005B3D5D" w:rsidRDefault="005B3D5D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13595A82" w14:textId="65F1EE7D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0D571345" w14:textId="608AFA15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4EA8E46D" w14:textId="404FF98C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5725426E" w14:textId="4B72563E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7C637205" w14:textId="0E1A206E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1B5AE41F" w14:textId="08EE29AB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33C145A3" w14:textId="189940C1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4A55EAFA" w14:textId="40363641" w:rsidR="003406D7" w:rsidRDefault="003406D7" w:rsidP="003406D7">
      <w:pPr>
        <w:ind w:left="5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7ACC3B4B" w14:textId="029D0BEC" w:rsidR="003406D7" w:rsidRDefault="003406D7" w:rsidP="003406D7">
      <w:pPr>
        <w:ind w:left="5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5DDF0651" w14:textId="50024A5D" w:rsidR="003406D7" w:rsidRDefault="003406D7" w:rsidP="003406D7">
      <w:pPr>
        <w:ind w:left="5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02EBA2B6" w14:textId="77777777" w:rsidR="003406D7" w:rsidRDefault="003406D7" w:rsidP="003406D7">
      <w:pPr>
        <w:ind w:left="5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42A16C6D" w14:textId="77777777" w:rsidR="003406D7" w:rsidRDefault="003406D7" w:rsidP="003406D7">
      <w:pPr>
        <w:ind w:left="5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57CB74D0" w14:textId="334D305F" w:rsidR="003406D7" w:rsidRDefault="003406D7" w:rsidP="003406D7">
      <w:pPr>
        <w:ind w:left="5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33457A10" w14:textId="0B689195" w:rsidR="003406D7" w:rsidRDefault="003406D7" w:rsidP="003406D7">
      <w:pPr>
        <w:ind w:left="5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4E164581" w14:textId="4BF04AC8" w:rsidR="003406D7" w:rsidRPr="003406D7" w:rsidRDefault="003406D7" w:rsidP="003406D7">
      <w:pPr>
        <w:ind w:left="51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3406D7">
        <w:rPr>
          <w:rFonts w:ascii="Times New Roman" w:eastAsia="Times New Roman" w:hAnsi="Times New Roman" w:cs="Times New Roman"/>
          <w:b/>
          <w:bCs/>
          <w:sz w:val="40"/>
          <w:szCs w:val="40"/>
        </w:rPr>
        <w:t>ИЗВЕШТАЈ</w:t>
      </w:r>
    </w:p>
    <w:p w14:paraId="773F37E3" w14:textId="5C71AC7A" w:rsidR="003406D7" w:rsidRPr="003406D7" w:rsidRDefault="003406D7" w:rsidP="003406D7">
      <w:pPr>
        <w:ind w:left="51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3406D7">
        <w:rPr>
          <w:rFonts w:ascii="Times New Roman" w:eastAsia="Times New Roman" w:hAnsi="Times New Roman" w:cs="Times New Roman"/>
          <w:b/>
          <w:bCs/>
          <w:sz w:val="40"/>
          <w:szCs w:val="40"/>
        </w:rPr>
        <w:t>О РЕАЛИЗАЦИЈИ ПЛАНА РАДА ДИРЕКТОРА</w:t>
      </w:r>
    </w:p>
    <w:p w14:paraId="0658A038" w14:textId="47753A02" w:rsidR="003406D7" w:rsidRPr="003406D7" w:rsidRDefault="003406D7" w:rsidP="003406D7">
      <w:pPr>
        <w:ind w:left="51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3406D7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ЗА </w:t>
      </w:r>
      <w:proofErr w:type="gramStart"/>
      <w:r w:rsidRPr="003406D7">
        <w:rPr>
          <w:rFonts w:ascii="Times New Roman" w:eastAsia="Times New Roman" w:hAnsi="Times New Roman" w:cs="Times New Roman"/>
          <w:b/>
          <w:bCs/>
          <w:sz w:val="40"/>
          <w:szCs w:val="40"/>
        </w:rPr>
        <w:t>РАДНУ  2025</w:t>
      </w:r>
      <w:proofErr w:type="gramEnd"/>
      <w:r w:rsidRPr="003406D7">
        <w:rPr>
          <w:rFonts w:ascii="Times New Roman" w:eastAsia="Times New Roman" w:hAnsi="Times New Roman" w:cs="Times New Roman"/>
          <w:b/>
          <w:bCs/>
          <w:sz w:val="40"/>
          <w:szCs w:val="40"/>
        </w:rPr>
        <w:t>/2026.</w:t>
      </w:r>
    </w:p>
    <w:p w14:paraId="11072D08" w14:textId="77777777" w:rsidR="003406D7" w:rsidRPr="003406D7" w:rsidRDefault="003406D7" w:rsidP="003406D7">
      <w:pPr>
        <w:ind w:left="510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45A5A578" w14:textId="5B575795" w:rsidR="003406D7" w:rsidRDefault="003406D7" w:rsidP="003406D7">
      <w:pPr>
        <w:ind w:left="5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1E5B3BA9" w14:textId="2D0C91BF" w:rsidR="003406D7" w:rsidRDefault="003406D7" w:rsidP="003406D7">
      <w:pPr>
        <w:ind w:left="5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56400D93" w14:textId="72559B4A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59334C62" w14:textId="20063806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29A011A7" w14:textId="7CD1F47A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1D9CF118" w14:textId="28D9FA77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4D6A6B6A" w14:textId="06A7A697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68AEA39A" w14:textId="0EC7465B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0DE2CAC2" w14:textId="508922B5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3805565E" w14:textId="3FCF1B1B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074FB52D" w14:textId="17E63513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758ED671" w14:textId="03C5A444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503B77E1" w14:textId="1472CEE7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1378376E" w14:textId="05F343B1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4234B994" w14:textId="7BC02DD7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16AB9176" w14:textId="4EF81530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1E51AA8E" w14:textId="3E08D471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73CAB822" w14:textId="4306DC53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793F2C3F" w14:textId="079173C3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7212B184" w14:textId="5230FF33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3CBB373F" w14:textId="75433F0E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2FD6EDC1" w14:textId="636BCDB8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39BFE60F" w14:textId="11E99B9A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4A0327BB" w14:textId="6F0A8BAB" w:rsidR="003406D7" w:rsidRPr="003406D7" w:rsidRDefault="003406D7" w:rsidP="003406D7">
      <w:pPr>
        <w:ind w:left="907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3406D7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                                                         Септембар 2026.</w:t>
      </w:r>
    </w:p>
    <w:p w14:paraId="11EC706B" w14:textId="36A16A8D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6981671B" w14:textId="245D6661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2E2D5C79" w14:textId="1D416181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704659A4" w14:textId="55E9E93B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27858860" w14:textId="48CDA59D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1457509A" w14:textId="74BBF23E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69492D9B" w14:textId="77777777" w:rsidR="003406D7" w:rsidRDefault="003406D7" w:rsidP="005B3D5D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08383484" w14:textId="2B0C85C8" w:rsidR="003406D7" w:rsidRDefault="005B3D5D" w:rsidP="003406D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06D7">
        <w:rPr>
          <w:rFonts w:ascii="Times New Roman" w:eastAsia="Times New Roman" w:hAnsi="Times New Roman" w:cs="Times New Roman"/>
          <w:b/>
          <w:bCs/>
          <w:sz w:val="24"/>
          <w:szCs w:val="24"/>
        </w:rPr>
        <w:t>ИЗВЕШТАЈ О РЕАЛИЗАЦИЈИ ПЛАНА РАДА ДИРЕКТОРА</w:t>
      </w:r>
    </w:p>
    <w:p w14:paraId="22413F51" w14:textId="1A752320" w:rsidR="005B3D5D" w:rsidRPr="003406D7" w:rsidRDefault="005B3D5D" w:rsidP="003406D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06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 </w:t>
      </w:r>
      <w:proofErr w:type="gramStart"/>
      <w:r w:rsidRPr="003406D7">
        <w:rPr>
          <w:rFonts w:ascii="Times New Roman" w:eastAsia="Times New Roman" w:hAnsi="Times New Roman" w:cs="Times New Roman"/>
          <w:b/>
          <w:bCs/>
          <w:sz w:val="24"/>
          <w:szCs w:val="24"/>
        </w:rPr>
        <w:t>РАДНУ  2025</w:t>
      </w:r>
      <w:proofErr w:type="gramEnd"/>
      <w:r w:rsidRPr="003406D7">
        <w:rPr>
          <w:rFonts w:ascii="Times New Roman" w:eastAsia="Times New Roman" w:hAnsi="Times New Roman" w:cs="Times New Roman"/>
          <w:b/>
          <w:bCs/>
          <w:sz w:val="24"/>
          <w:szCs w:val="24"/>
        </w:rPr>
        <w:t>/2026.</w:t>
      </w:r>
    </w:p>
    <w:p w14:paraId="3C26CAD6" w14:textId="77777777" w:rsidR="005B3D5D" w:rsidRPr="00AF1B72" w:rsidRDefault="005B3D5D" w:rsidP="005B3D5D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10064" w:type="dxa"/>
        <w:tblInd w:w="42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57"/>
        <w:gridCol w:w="2207"/>
      </w:tblGrid>
      <w:tr w:rsidR="005B3D5D" w:rsidRPr="005050CA" w14:paraId="3AEF22F0" w14:textId="77777777" w:rsidTr="003406D7">
        <w:trPr>
          <w:trHeight w:val="264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0475D" w14:textId="77777777" w:rsidR="005B3D5D" w:rsidRPr="005050CA" w:rsidRDefault="005B3D5D" w:rsidP="00CE68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Руковођење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процесом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васпитања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детета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предшколској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установи</w:t>
            </w:r>
            <w:proofErr w:type="spellEnd"/>
          </w:p>
          <w:p w14:paraId="37FE8989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5D" w:rsidRPr="005050CA" w14:paraId="72D275FA" w14:textId="77777777" w:rsidTr="003406D7">
        <w:trPr>
          <w:trHeight w:val="543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C26AF" w14:textId="77777777" w:rsidR="005B3D5D" w:rsidRPr="005050CA" w:rsidRDefault="005B3D5D" w:rsidP="00CE68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4C4B7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Временска</w:t>
            </w:r>
            <w:proofErr w:type="spellEnd"/>
          </w:p>
          <w:p w14:paraId="53FB82B7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5B3D5D" w:rsidRPr="005050CA" w14:paraId="5CFC9138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4ED50" w14:textId="77777777" w:rsidR="005B3D5D" w:rsidRPr="005050CA" w:rsidRDefault="005B3D5D" w:rsidP="00CE68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почетак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радне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0C258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вгуст</w:t>
            </w:r>
            <w:proofErr w:type="spellEnd"/>
          </w:p>
        </w:tc>
      </w:tr>
      <w:tr w:rsidR="005B3D5D" w:rsidRPr="005050CA" w14:paraId="140E9AF1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BF6B8" w14:textId="77777777" w:rsidR="005B3D5D" w:rsidRPr="005050CA" w:rsidRDefault="005B3D5D" w:rsidP="00CE68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Извештаја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Годишњих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4E7D4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ептембар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B3D5D" w:rsidRPr="005050CA" w14:paraId="69A1731B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ACABF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 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усвајање</w:t>
            </w:r>
            <w:proofErr w:type="spellEnd"/>
            <w:proofErr w:type="gram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Годишњих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0C7E5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ептембар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B3D5D" w:rsidRPr="005050CA" w14:paraId="32829200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9C79E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Годишњег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преко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већа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BFF6B" w14:textId="77777777" w:rsidR="005B3D5D" w:rsidRPr="00615823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25156969" w14:textId="77777777" w:rsidTr="003406D7">
        <w:trPr>
          <w:trHeight w:val="528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7D394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стручног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усавршавања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радника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сестара-васпитача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сарадника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осталих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...)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CBCD7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Јун-</w:t>
            </w: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</w:tr>
      <w:tr w:rsidR="005B3D5D" w:rsidRPr="005050CA" w14:paraId="5CF316CC" w14:textId="77777777" w:rsidTr="003406D7">
        <w:trPr>
          <w:trHeight w:val="543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9AACD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усавршавање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(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интернет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страница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конференције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семинари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састанци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искустава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A4326" w14:textId="77777777" w:rsidR="005B3D5D" w:rsidRPr="00615823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  <w:p w14:paraId="000F105B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5D" w:rsidRPr="005050CA" w14:paraId="1964623C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E8299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Тиму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инклузивно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образовање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5240A" w14:textId="77777777" w:rsidR="005B3D5D" w:rsidRPr="00615823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42ADE88C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96007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осталих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тимова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5CA47" w14:textId="77777777" w:rsidR="005B3D5D" w:rsidRPr="00615823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6D4871E4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F2C23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медицинских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сестара-васпитача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CF60F" w14:textId="77777777" w:rsidR="005B3D5D" w:rsidRPr="00615823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Према динамици ГП</w:t>
            </w:r>
          </w:p>
        </w:tc>
      </w:tr>
      <w:tr w:rsidR="005B3D5D" w:rsidRPr="005050CA" w14:paraId="7256912F" w14:textId="77777777" w:rsidTr="003406D7">
        <w:trPr>
          <w:trHeight w:val="528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62CDF" w14:textId="77777777" w:rsidR="005B3D5D" w:rsidRPr="00615823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сусрета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дружења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размене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искустава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васпитно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особље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нивоу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округа – хоризонталне размене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41000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0F5EF997" w14:textId="77777777" w:rsidTr="003406D7">
        <w:trPr>
          <w:trHeight w:val="543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CB952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Тиму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заштиту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НЗЗ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омогућавање</w:t>
            </w:r>
            <w:proofErr w:type="spellEnd"/>
          </w:p>
          <w:p w14:paraId="492E8BBB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Акционог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3520A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Према динамици ГП</w:t>
            </w:r>
          </w:p>
        </w:tc>
      </w:tr>
      <w:tr w:rsidR="005B3D5D" w:rsidRPr="005050CA" w14:paraId="346E8F53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9D2EC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родитељима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путем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индивидуалних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разговора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радионица</w:t>
            </w:r>
            <w:proofErr w:type="spellEnd"/>
          </w:p>
        </w:tc>
        <w:tc>
          <w:tcPr>
            <w:tcW w:w="22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D8300" w14:textId="77777777" w:rsidR="005B3D5D" w:rsidRPr="00615823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 године</w:t>
            </w:r>
          </w:p>
          <w:p w14:paraId="2BD7539E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AFAC36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5D" w:rsidRPr="005050CA" w14:paraId="164BCC6E" w14:textId="77777777" w:rsidTr="003406D7">
        <w:trPr>
          <w:trHeight w:val="521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D38CC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Заводом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јавно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здравље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ожаревац</w:t>
            </w: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Републичким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санитарним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инспектором</w:t>
            </w:r>
            <w:proofErr w:type="spellEnd"/>
          </w:p>
        </w:tc>
        <w:tc>
          <w:tcPr>
            <w:tcW w:w="22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8B530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5D" w:rsidRPr="005050CA" w14:paraId="365D5178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E5134" w14:textId="77777777" w:rsidR="005B3D5D" w:rsidRPr="00615823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Развојног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и изради Развојног плана за период од 2026-2030. 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E2F66" w14:textId="77777777" w:rsidR="005B3D5D" w:rsidRPr="00066B38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ептембар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децембар</w:t>
            </w:r>
          </w:p>
        </w:tc>
      </w:tr>
      <w:tr w:rsidR="005B3D5D" w:rsidRPr="005050CA" w14:paraId="34BE59A6" w14:textId="77777777" w:rsidTr="003406D7">
        <w:trPr>
          <w:trHeight w:val="543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B3459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хоризонталног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усавршавања</w:t>
            </w:r>
            <w:proofErr w:type="spellEnd"/>
          </w:p>
          <w:p w14:paraId="09E40650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установи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2E596" w14:textId="77777777" w:rsidR="005B3D5D" w:rsidRPr="00066B38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1454980D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20AF4" w14:textId="77777777" w:rsidR="005B3D5D" w:rsidRPr="00066B38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локалном заједницом </w:t>
            </w: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обезбеђивање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унапређења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квалитета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рада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AD75A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ептембар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август</w:t>
            </w:r>
          </w:p>
        </w:tc>
      </w:tr>
      <w:tr w:rsidR="005B3D5D" w:rsidRPr="005050CA" w14:paraId="4F838A5C" w14:textId="77777777" w:rsidTr="003406D7">
        <w:trPr>
          <w:trHeight w:val="528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9E3F9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Пружање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помоћи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васпитачима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медицинским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сестрама-васпитачима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 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планирању</w:t>
            </w:r>
            <w:proofErr w:type="spellEnd"/>
            <w:proofErr w:type="gram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документовању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вор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-а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педагошке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документације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B723D" w14:textId="77777777" w:rsidR="005B3D5D" w:rsidRPr="00066B38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  <w:p w14:paraId="53AA837F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5D" w:rsidRPr="005050CA" w14:paraId="05789787" w14:textId="77777777" w:rsidTr="003406D7">
        <w:trPr>
          <w:trHeight w:val="549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FC27E" w14:textId="77777777" w:rsidR="005B3D5D" w:rsidRPr="005050CA" w:rsidRDefault="005B3D5D" w:rsidP="00CE68D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Набавка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набавка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игровно</w:t>
            </w:r>
            <w:proofErr w:type="spellEnd"/>
            <w:proofErr w:type="gram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дидактичког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материјала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511CB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5EA51CA4" w14:textId="77777777" w:rsidTr="003406D7">
        <w:trPr>
          <w:trHeight w:val="40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9D667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Тиму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самовредновање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упитника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скала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32EBE" w14:textId="77777777" w:rsidR="005B3D5D" w:rsidRPr="00066B38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Новембар-мај</w:t>
            </w:r>
          </w:p>
        </w:tc>
      </w:tr>
      <w:tr w:rsidR="005B3D5D" w:rsidRPr="005050CA" w14:paraId="2F2CC586" w14:textId="77777777" w:rsidTr="003406D7">
        <w:trPr>
          <w:trHeight w:val="687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8B5D0" w14:textId="77777777" w:rsidR="005B3D5D" w:rsidRPr="005050CA" w:rsidRDefault="005B3D5D" w:rsidP="00CE68D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Саветодавни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и</w:t>
            </w: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</w:t>
            </w: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предлагање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унапређење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праћеног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сегмента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3DE88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28A7EECF" w14:textId="77777777" w:rsidTr="003406D7">
        <w:trPr>
          <w:trHeight w:val="411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26F68" w14:textId="77777777" w:rsidR="005B3D5D" w:rsidRPr="005050CA" w:rsidRDefault="005B3D5D" w:rsidP="00CE68DA">
            <w:pPr>
              <w:spacing w:before="80" w:after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Вођење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документације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инструктивно-педагошком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8DECB" w14:textId="77777777" w:rsidR="005B3D5D" w:rsidRPr="00066B38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73580CF1" w14:textId="77777777" w:rsidTr="003406D7">
        <w:trPr>
          <w:trHeight w:val="264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1459A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Планирање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организовање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рада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</w:tr>
      <w:tr w:rsidR="005B3D5D" w:rsidRPr="005050CA" w14:paraId="1B539A6E" w14:textId="77777777" w:rsidTr="003406D7">
        <w:trPr>
          <w:trHeight w:val="543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57E40" w14:textId="77777777" w:rsidR="005B3D5D" w:rsidRPr="005050CA" w:rsidRDefault="005B3D5D" w:rsidP="00CE68DA">
            <w:pPr>
              <w:spacing w:before="80" w:after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                         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92B1A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Временска</w:t>
            </w:r>
            <w:proofErr w:type="spellEnd"/>
          </w:p>
          <w:p w14:paraId="30F753B8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5B3D5D" w:rsidRPr="005050CA" w14:paraId="19E9E0A7" w14:textId="77777777" w:rsidTr="003406D7">
        <w:trPr>
          <w:trHeight w:val="411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8269B" w14:textId="77777777" w:rsidR="005B3D5D" w:rsidRPr="005050CA" w:rsidRDefault="005B3D5D" w:rsidP="00CE68DA">
            <w:pPr>
              <w:spacing w:before="80" w:after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усвајање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докумената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законском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року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DEE6F" w14:textId="77777777" w:rsidR="005B3D5D" w:rsidRPr="005050CA" w:rsidRDefault="005B3D5D" w:rsidP="00CE68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роковима</w:t>
            </w:r>
            <w:proofErr w:type="spellEnd"/>
          </w:p>
          <w:p w14:paraId="40410858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5D" w:rsidRPr="005050CA" w14:paraId="2B01EE36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C217D" w14:textId="77777777" w:rsidR="005B3D5D" w:rsidRPr="00066B38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Учешће у и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>зрад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и</w:t>
            </w:r>
            <w:r w:rsidRPr="005050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ребаланса за 2026. и Ф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>инансијског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>плана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 за 2027 годину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D8271" w14:textId="77777777" w:rsidR="005B3D5D" w:rsidRPr="00066B38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Август – по потреби</w:t>
            </w:r>
          </w:p>
        </w:tc>
      </w:tr>
      <w:tr w:rsidR="005B3D5D" w:rsidRPr="005050CA" w14:paraId="153A3500" w14:textId="77777777" w:rsidTr="003406D7">
        <w:trPr>
          <w:trHeight w:val="543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C5A33" w14:textId="77777777" w:rsidR="005B3D5D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Сарадња са Оснивачем</w:t>
            </w:r>
          </w:p>
          <w:p w14:paraId="4EBCFC11" w14:textId="77777777" w:rsidR="005B3D5D" w:rsidRPr="00066B38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Припрема материјала за доношење Акта о мрежи предшколских установа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EF217" w14:textId="77777777" w:rsidR="005B3D5D" w:rsidRPr="00066B38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Септембар-јануар</w:t>
            </w:r>
          </w:p>
        </w:tc>
      </w:tr>
      <w:tr w:rsidR="005B3D5D" w:rsidRPr="005050CA" w14:paraId="09185769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FEFE7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Сарадња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медијима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промоција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365E1" w14:textId="77777777" w:rsidR="005B3D5D" w:rsidRPr="00066B38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Септембар-јануар</w:t>
            </w:r>
          </w:p>
        </w:tc>
      </w:tr>
      <w:tr w:rsidR="005B3D5D" w:rsidRPr="005050CA" w14:paraId="4ACBAAC0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E1590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Решења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запослене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четрдесеточасовној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радној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недељи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DF48E" w14:textId="77777777" w:rsidR="005B3D5D" w:rsidRPr="00066B38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До 31. 8. 2026.</w:t>
            </w:r>
          </w:p>
        </w:tc>
      </w:tr>
      <w:tr w:rsidR="005B3D5D" w:rsidRPr="005050CA" w14:paraId="3D1CB68C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26650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Педагошки к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олегијум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BC762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По динамици ГП</w:t>
            </w: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B3D5D" w:rsidRPr="005050CA" w14:paraId="0D58A557" w14:textId="77777777" w:rsidTr="003406D7">
        <w:trPr>
          <w:trHeight w:val="528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3EF54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Координација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стручних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формирање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тимова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равномерно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распоређивање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чланова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истих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13484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Август, током године</w:t>
            </w:r>
          </w:p>
        </w:tc>
      </w:tr>
      <w:tr w:rsidR="005B3D5D" w:rsidRPr="003E7D17" w14:paraId="30D064C7" w14:textId="77777777" w:rsidTr="003406D7">
        <w:trPr>
          <w:trHeight w:val="543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BB7F9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Ангажовање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самовредновање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ради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праћења</w:t>
            </w:r>
            <w:proofErr w:type="spellEnd"/>
          </w:p>
          <w:p w14:paraId="4E5D9C3B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унапређења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F55ED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E7D1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 године</w:t>
            </w:r>
          </w:p>
        </w:tc>
      </w:tr>
      <w:tr w:rsidR="005B3D5D" w:rsidRPr="003E7D17" w14:paraId="2CF319FB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6ED8D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 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вредновање</w:t>
            </w:r>
            <w:proofErr w:type="spellEnd"/>
            <w:proofErr w:type="gram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извештаја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служби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40A19" w14:textId="77777777" w:rsidR="005B3D5D" w:rsidRPr="003E7D17" w:rsidRDefault="005B3D5D" w:rsidP="00CE68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E7D1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  <w:p w14:paraId="1CC42CB0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5D" w:rsidRPr="003E7D17" w14:paraId="185D8543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874F3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Седнице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Савета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 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Управног</w:t>
            </w:r>
            <w:proofErr w:type="spellEnd"/>
            <w:proofErr w:type="gram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одбора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упознавање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активностима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извештавање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B3BAF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E7D1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3E7D17" w14:paraId="12446543" w14:textId="77777777" w:rsidTr="003406D7">
        <w:trPr>
          <w:trHeight w:val="550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E2944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Информисање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запослених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свим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питањима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везано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</w:p>
          <w:p w14:paraId="3E11EBF2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E7D1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( интерни мејл, Вибер група васпитног особља, Синдикална вибер група, Сајт, огласне табле, Васпитно-образовно веће)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57F60" w14:textId="77777777" w:rsidR="005B3D5D" w:rsidRPr="003E7D17" w:rsidRDefault="005B3D5D" w:rsidP="00CE68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E7D1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3E7D17" w14:paraId="6FE44C7F" w14:textId="77777777" w:rsidTr="003406D7">
        <w:trPr>
          <w:trHeight w:val="367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D7795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МПНТР и Школском управом Пожаревац</w:t>
            </w:r>
          </w:p>
          <w:p w14:paraId="05116A78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E412F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E7D1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  <w:p w14:paraId="71875567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5D" w:rsidRPr="005050CA" w14:paraId="23423E1B" w14:textId="77777777" w:rsidTr="003406D7">
        <w:trPr>
          <w:trHeight w:val="416"/>
        </w:trPr>
        <w:tc>
          <w:tcPr>
            <w:tcW w:w="78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79C8C" w14:textId="77777777" w:rsidR="005B3D5D" w:rsidRPr="0092414D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Старање о педагошкој документацији и њеном архивирању. Сарадња са Историјским архивом из пожаревца у вези излучивања архивске грађе којој је истекао рок чувања (радне књиге васпитног особља – 10 година).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D7CCD" w14:textId="77777777" w:rsidR="005B3D5D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  <w:p w14:paraId="1649AB6D" w14:textId="77777777" w:rsidR="005B3D5D" w:rsidRPr="00AF5644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B3D5D" w:rsidRPr="005050CA" w14:paraId="6B13F795" w14:textId="77777777" w:rsidTr="003406D7">
        <w:trPr>
          <w:trHeight w:val="264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54C8E" w14:textId="77777777" w:rsidR="005B3D5D" w:rsidRPr="005050CA" w:rsidRDefault="005B3D5D" w:rsidP="00CE68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Праћење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унапређење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рада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запослених</w:t>
            </w:r>
            <w:proofErr w:type="spellEnd"/>
          </w:p>
          <w:p w14:paraId="4666A6A6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5D" w:rsidRPr="005050CA" w14:paraId="5F85351E" w14:textId="77777777" w:rsidTr="003406D7">
        <w:trPr>
          <w:trHeight w:val="543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E01B1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4C63D92A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                                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EEF75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Временска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5B3D5D" w:rsidRPr="005050CA" w14:paraId="531715B6" w14:textId="77777777" w:rsidTr="003406D7">
        <w:trPr>
          <w:trHeight w:val="528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3A308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>Планирање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>људских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>ресурса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, слање ПРМ образаца Оснивачу за ново радно ангажовање </w:t>
            </w:r>
            <w:r w:rsidRPr="005050CA">
              <w:rPr>
                <w:rFonts w:ascii="Times New Roman" w:eastAsia="Times New Roman" w:hAnsi="Times New Roman" w:cs="Times New Roman"/>
                <w:color w:val="000000"/>
              </w:rPr>
              <w:t>и д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елегирање задатака</w:t>
            </w:r>
            <w:r w:rsidRPr="005050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>запосленима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2294B" w14:textId="77777777" w:rsidR="005B3D5D" w:rsidRPr="00E7542F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Август-с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ептембар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и током године</w:t>
            </w:r>
          </w:p>
        </w:tc>
      </w:tr>
      <w:tr w:rsidR="005B3D5D" w:rsidRPr="005050CA" w14:paraId="20A67D61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8BD6F" w14:textId="77777777" w:rsidR="005B3D5D" w:rsidRPr="0083619F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>Анализа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>резултата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>самовредновања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доношење Плана за унапређење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82EC1" w14:textId="77777777" w:rsidR="005B3D5D" w:rsidRPr="0083619F" w:rsidRDefault="005B3D5D" w:rsidP="00CE68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Мај, јун, јануар</w:t>
            </w:r>
          </w:p>
        </w:tc>
      </w:tr>
      <w:tr w:rsidR="005B3D5D" w:rsidRPr="005050CA" w14:paraId="1A8EA8EA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4AEDB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>Израда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>плана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>реализација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>стучног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>усавршавања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4DF60" w14:textId="77777777" w:rsidR="005B3D5D" w:rsidRPr="0083619F" w:rsidRDefault="005B3D5D" w:rsidP="00CE68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Август                          </w:t>
            </w:r>
          </w:p>
          <w:p w14:paraId="630A3B37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5D" w:rsidRPr="005050CA" w14:paraId="620DA709" w14:textId="77777777" w:rsidTr="003406D7">
        <w:trPr>
          <w:trHeight w:val="847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2DD1D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Коришћење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различитих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начина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мотивације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запослених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-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уважавање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запослених</w:t>
            </w:r>
            <w:proofErr w:type="spellEnd"/>
            <w:proofErr w:type="gram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усклађивање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радног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</w:t>
            </w: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подстицајна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средина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редовна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исплата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доходака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путних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трошкова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дневница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јавне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похвале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9A603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0279F7" w14:textId="77777777" w:rsidR="005B3D5D" w:rsidRPr="0083619F" w:rsidRDefault="005B3D5D" w:rsidP="00CE68D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7D8D2C81" w14:textId="77777777" w:rsidTr="003406D7">
        <w:trPr>
          <w:trHeight w:val="279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DE7D9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Унапређење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</w:p>
          <w:p w14:paraId="36445908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862A4" w14:textId="77777777" w:rsidR="005B3D5D" w:rsidRPr="005050CA" w:rsidRDefault="005B3D5D" w:rsidP="00CE68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вакодневно</w:t>
            </w:r>
            <w:proofErr w:type="spellEnd"/>
          </w:p>
        </w:tc>
      </w:tr>
      <w:tr w:rsidR="005B3D5D" w:rsidRPr="005050CA" w14:paraId="4F32E400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145AE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Неговање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непосредне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комуникације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значајним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питањима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везаних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раднике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20ADE94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9C0B6" w14:textId="77777777" w:rsidR="005B3D5D" w:rsidRPr="005050CA" w:rsidRDefault="005B3D5D" w:rsidP="00CE68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вакодневно</w:t>
            </w:r>
            <w:proofErr w:type="spellEnd"/>
          </w:p>
        </w:tc>
      </w:tr>
      <w:tr w:rsidR="005B3D5D" w:rsidRPr="005050CA" w14:paraId="662AEE68" w14:textId="77777777" w:rsidTr="003406D7">
        <w:trPr>
          <w:trHeight w:val="249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1C4B1" w14:textId="77777777" w:rsidR="005B3D5D" w:rsidRPr="00AF5644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F5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Вођење евиденције и а</w:t>
            </w:r>
            <w:proofErr w:type="spellStart"/>
            <w:r w:rsidRPr="00AF5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нализа</w:t>
            </w:r>
            <w:proofErr w:type="spellEnd"/>
            <w:r w:rsidRPr="00AF5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стручног</w:t>
            </w:r>
            <w:proofErr w:type="spellEnd"/>
            <w:r w:rsidRPr="00AF5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усавршавања</w:t>
            </w:r>
            <w:proofErr w:type="spellEnd"/>
            <w:r w:rsidRPr="00AF5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5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васпитача</w:t>
            </w:r>
            <w:proofErr w:type="spellEnd"/>
            <w:r w:rsidRPr="00AF5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F5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</w:t>
            </w:r>
            <w:proofErr w:type="spellEnd"/>
            <w:r w:rsidRPr="00AF5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ицинских сестара васпитачи 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39B55" w14:textId="77777777" w:rsidR="005B3D5D" w:rsidRPr="0083619F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Месечно </w:t>
            </w:r>
          </w:p>
        </w:tc>
      </w:tr>
      <w:tr w:rsidR="005B3D5D" w:rsidRPr="005050CA" w14:paraId="2D4BBDA9" w14:textId="77777777" w:rsidTr="003406D7">
        <w:trPr>
          <w:trHeight w:val="264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90684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арадњ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а</w:t>
            </w:r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родитељима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другим законским заступницима, </w:t>
            </w:r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органом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управљања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синдикатом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широм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заједницом</w:t>
            </w:r>
            <w:proofErr w:type="spellEnd"/>
          </w:p>
        </w:tc>
      </w:tr>
      <w:tr w:rsidR="005B3D5D" w:rsidRPr="005050CA" w14:paraId="1D2C117F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7CFB7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                             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878B9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Временска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5B3D5D" w:rsidRPr="005050CA" w14:paraId="0FE89DB2" w14:textId="77777777" w:rsidTr="003406D7">
        <w:trPr>
          <w:trHeight w:val="543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80922" w14:textId="77777777" w:rsidR="005B3D5D" w:rsidRPr="0083619F" w:rsidRDefault="005B3D5D" w:rsidP="00CE68D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Припрема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материјала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седнице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Савета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32894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3E7D17">
              <w:rPr>
                <w:rFonts w:ascii="Times New Roman" w:eastAsia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и током године</w:t>
            </w:r>
          </w:p>
        </w:tc>
      </w:tr>
      <w:tr w:rsidR="005B3D5D" w:rsidRPr="005050CA" w14:paraId="62B507BF" w14:textId="77777777" w:rsidTr="003406D7">
        <w:trPr>
          <w:trHeight w:val="528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666AA" w14:textId="77777777" w:rsidR="005B3D5D" w:rsidRPr="005050CA" w:rsidRDefault="005B3D5D" w:rsidP="00CE68D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Присуство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на</w:t>
            </w: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седницама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авета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D8005" w14:textId="77777777" w:rsidR="005B3D5D" w:rsidRPr="003E7D17" w:rsidRDefault="005B3D5D" w:rsidP="00CE68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E7D1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Септембар и током године</w:t>
            </w:r>
          </w:p>
        </w:tc>
      </w:tr>
      <w:tr w:rsidR="005B3D5D" w:rsidRPr="005050CA" w14:paraId="2C57C7AB" w14:textId="77777777" w:rsidTr="003406D7">
        <w:trPr>
          <w:trHeight w:val="543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7129C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Учествовање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организацији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пријема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адаптација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подршка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превазилажењу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тешкоћа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1DDEA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E7D1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</w:t>
            </w:r>
            <w:proofErr w:type="spellStart"/>
            <w:r w:rsidRPr="003E7D17">
              <w:rPr>
                <w:rFonts w:ascii="Times New Roman" w:eastAsia="Times New Roman" w:hAnsi="Times New Roman" w:cs="Times New Roman"/>
                <w:sz w:val="24"/>
                <w:szCs w:val="24"/>
              </w:rPr>
              <w:t>ептембар</w:t>
            </w:r>
            <w:proofErr w:type="spellEnd"/>
            <w:r w:rsidRPr="003E7D1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-јануар-јун</w:t>
            </w:r>
          </w:p>
          <w:p w14:paraId="30FB1B6C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5D" w:rsidRPr="005050CA" w14:paraId="3C84AC00" w14:textId="77777777" w:rsidTr="003406D7">
        <w:trPr>
          <w:trHeight w:val="528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3B5E6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Разматрање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уважавање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предлога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сугестија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стране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родитеља-обавештавање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61D09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E7D1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Септембар-јануар.август </w:t>
            </w:r>
          </w:p>
        </w:tc>
      </w:tr>
      <w:tr w:rsidR="005B3D5D" w:rsidRPr="005050CA" w14:paraId="4DB76C8D" w14:textId="77777777" w:rsidTr="003406D7">
        <w:trPr>
          <w:trHeight w:val="528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74BA6" w14:textId="77777777" w:rsidR="005B3D5D" w:rsidRPr="0083619F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Информисање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авета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аспектима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организацији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васпитно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образобног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према законским регулативама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DFC5E" w14:textId="77777777" w:rsidR="005B3D5D" w:rsidRPr="003E7D1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E7D1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Септембар-јануаар-јун</w:t>
            </w:r>
          </w:p>
        </w:tc>
      </w:tr>
      <w:tr w:rsidR="005B3D5D" w:rsidRPr="005050CA" w14:paraId="19BEC5C6" w14:textId="77777777" w:rsidTr="003406D7">
        <w:trPr>
          <w:trHeight w:val="470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C453A" w14:textId="77777777" w:rsidR="005B3D5D" w:rsidRPr="005050CA" w:rsidRDefault="005B3D5D" w:rsidP="00CE68D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Индивидуални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разговори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родитељима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87A0C" w14:textId="77777777" w:rsidR="005B3D5D" w:rsidRPr="00D0425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533A1422" w14:textId="77777777" w:rsidTr="003406D7">
        <w:trPr>
          <w:trHeight w:val="511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6053C" w14:textId="77777777" w:rsidR="005B3D5D" w:rsidRPr="005050CA" w:rsidRDefault="005B3D5D" w:rsidP="00CE68D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Благовремено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информисање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чланова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У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правног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одбора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активностима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3B380" w14:textId="77777777" w:rsidR="005B3D5D" w:rsidRPr="00D0425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Септембар-август</w:t>
            </w:r>
          </w:p>
        </w:tc>
      </w:tr>
      <w:tr w:rsidR="005B3D5D" w:rsidRPr="005050CA" w14:paraId="5E148D5A" w14:textId="77777777" w:rsidTr="003406D7">
        <w:trPr>
          <w:trHeight w:val="470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345FF" w14:textId="77777777" w:rsidR="005B3D5D" w:rsidRPr="005050CA" w:rsidRDefault="005B3D5D" w:rsidP="00CE68D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Припрема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материјала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седница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У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правног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одбора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14C2F" w14:textId="77777777" w:rsidR="005B3D5D" w:rsidRPr="00D0425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0DA491D5" w14:textId="77777777" w:rsidTr="003406D7">
        <w:trPr>
          <w:trHeight w:val="528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F8D36" w14:textId="77777777" w:rsidR="005B3D5D" w:rsidRPr="005050CA" w:rsidRDefault="005B3D5D" w:rsidP="00CE68D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синдикатом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93074" w14:textId="77777777" w:rsidR="005B3D5D" w:rsidRPr="00D0425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459858BD" w14:textId="77777777" w:rsidTr="003406D7">
        <w:trPr>
          <w:trHeight w:val="73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B5AFD" w14:textId="77777777" w:rsidR="005B3D5D" w:rsidRPr="00D04257" w:rsidRDefault="005B3D5D" w:rsidP="00CE68D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Сарадња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председником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представницима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локалне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присуство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седницама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Општинског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већа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Скупштини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, учешће у изради Програма социјалне заштите (члан радне групе)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E881C" w14:textId="77777777" w:rsidR="005B3D5D" w:rsidRPr="00D0425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60E8B505" w14:textId="77777777" w:rsidTr="003406D7">
        <w:trPr>
          <w:trHeight w:val="73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117D8" w14:textId="77777777" w:rsidR="005B3D5D" w:rsidRPr="00D04257" w:rsidRDefault="005B3D5D" w:rsidP="00CE68D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институцијама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локалној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заједници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у складу са ГП и потписаним Меморандумом о међуинституционалној сарадњи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C586A" w14:textId="77777777" w:rsidR="005B3D5D" w:rsidRPr="00D0425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3D225BA6" w14:textId="77777777" w:rsidTr="003406D7">
        <w:trPr>
          <w:trHeight w:val="866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5764D" w14:textId="77777777" w:rsidR="005B3D5D" w:rsidRDefault="005B3D5D" w:rsidP="00CE68DA">
            <w:pPr>
              <w:spacing w:after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предшколским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установама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нивоу Браничевског, Подунавског и Моравског окуга, као и на нивоу Србије и Балкана</w:t>
            </w:r>
          </w:p>
          <w:p w14:paraId="674860FB" w14:textId="77777777" w:rsidR="005B3D5D" w:rsidRPr="00D04257" w:rsidRDefault="005B3D5D" w:rsidP="00CE68D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Хоризонтална размена примера добре праксе између три установе у Малом Црнићу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D646F" w14:textId="77777777" w:rsidR="005B3D5D" w:rsidRPr="00D0425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  <w:p w14:paraId="22C2DBB4" w14:textId="77777777" w:rsidR="005B3D5D" w:rsidRDefault="005B3D5D" w:rsidP="00CE68D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735904" w14:textId="77777777" w:rsidR="005B3D5D" w:rsidRPr="00BD2A94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Децембар </w:t>
            </w:r>
          </w:p>
          <w:p w14:paraId="6C2AB303" w14:textId="77777777" w:rsidR="005B3D5D" w:rsidRPr="00BD2A94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5D" w:rsidRPr="005050CA" w14:paraId="50AB8338" w14:textId="77777777" w:rsidTr="003406D7">
        <w:trPr>
          <w:trHeight w:val="264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2B5F6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Финансијско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административно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управљање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радом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</w:tr>
      <w:tr w:rsidR="005B3D5D" w:rsidRPr="005050CA" w14:paraId="53F10A71" w14:textId="77777777" w:rsidTr="003406D7">
        <w:trPr>
          <w:trHeight w:val="279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5E7EA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                          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                          </w:t>
            </w:r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EDD6A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Временска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5B3D5D" w:rsidRPr="005050CA" w14:paraId="3AB02C21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A7035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усвајање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надзирање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финансијског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F9552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З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аконски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рокови</w:t>
            </w:r>
            <w:proofErr w:type="spellEnd"/>
          </w:p>
        </w:tc>
      </w:tr>
      <w:tr w:rsidR="005B3D5D" w:rsidRPr="005050CA" w14:paraId="1774E871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9B074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извештаја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Јавних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набавки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објављивање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Порталу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ЈН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30A0A" w14:textId="77777777" w:rsidR="005B3D5D" w:rsidRPr="00D0425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рокови</w:t>
            </w:r>
          </w:p>
        </w:tc>
      </w:tr>
      <w:tr w:rsidR="005B3D5D" w:rsidRPr="005050CA" w14:paraId="5AF01989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60379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Надзор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јавним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набавкама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њихова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ефикасност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законитост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043A7" w14:textId="77777777" w:rsidR="005B3D5D" w:rsidRPr="00D0425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Септембар-јануар </w:t>
            </w:r>
          </w:p>
        </w:tc>
      </w:tr>
      <w:tr w:rsidR="005B3D5D" w:rsidRPr="005050CA" w14:paraId="79249008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07BA1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плаћање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рачуна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3A7AE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вакодневно</w:t>
            </w:r>
            <w:proofErr w:type="spellEnd"/>
          </w:p>
        </w:tc>
      </w:tr>
      <w:tr w:rsidR="005B3D5D" w:rsidRPr="005050CA" w14:paraId="5882B607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66A3C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Благовремено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ефикасно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одржавање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материјалних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645DC" w14:textId="77777777" w:rsidR="005B3D5D" w:rsidRPr="00D0425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2BA5F85C" w14:textId="77777777" w:rsidTr="003406D7">
        <w:trPr>
          <w:trHeight w:val="357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E11B9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законских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процедура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документације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A9E41" w14:textId="77777777" w:rsidR="005B3D5D" w:rsidRPr="00D0425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54C48114" w14:textId="77777777" w:rsidTr="003406D7">
        <w:trPr>
          <w:trHeight w:val="528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5A59C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извештаја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F1063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законским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роковима</w:t>
            </w:r>
            <w:proofErr w:type="spellEnd"/>
          </w:p>
        </w:tc>
      </w:tr>
      <w:tr w:rsidR="005B3D5D" w:rsidRPr="005050CA" w14:paraId="38B7FE12" w14:textId="77777777" w:rsidTr="003406D7">
        <w:trPr>
          <w:trHeight w:val="279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8B150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Тачно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систематско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архивирање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документације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703C2" w14:textId="77777777" w:rsidR="005B3D5D" w:rsidRPr="00D0425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5B3D5D" w:rsidRPr="005050CA" w14:paraId="1FF00021" w14:textId="77777777" w:rsidTr="003406D7">
        <w:trPr>
          <w:trHeight w:val="264"/>
        </w:trPr>
        <w:tc>
          <w:tcPr>
            <w:tcW w:w="10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AD528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Обезбеђење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законитости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рада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</w:tr>
      <w:tr w:rsidR="005B3D5D" w:rsidRPr="005050CA" w14:paraId="55E5A058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1A5FD" w14:textId="77777777" w:rsidR="005B3D5D" w:rsidRPr="005050CA" w:rsidRDefault="005B3D5D" w:rsidP="00CE68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А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ктивности</w:t>
            </w:r>
            <w:proofErr w:type="spellEnd"/>
          </w:p>
          <w:p w14:paraId="5289B6FF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E378C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В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ременска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5B3D5D" w:rsidRPr="005050CA" w14:paraId="7E1121F2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5296E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Усклађивање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докумената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изменама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35C85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У</w:t>
            </w: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законским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роковима</w:t>
            </w:r>
            <w:proofErr w:type="spellEnd"/>
          </w:p>
        </w:tc>
      </w:tr>
      <w:tr w:rsidR="005B3D5D" w:rsidRPr="005050CA" w14:paraId="78CD3F0D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033A0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докумената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уколико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постоји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таква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обавеза-правилници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984ED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У</w:t>
            </w: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законским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роковима</w:t>
            </w:r>
            <w:proofErr w:type="spellEnd"/>
          </w:p>
        </w:tc>
      </w:tr>
      <w:tr w:rsidR="005B3D5D" w:rsidRPr="005050CA" w14:paraId="23EA2202" w14:textId="77777777" w:rsidTr="003406D7">
        <w:trPr>
          <w:trHeight w:val="528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8D672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Упознавање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запослених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изменама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прописа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7D605" w14:textId="77777777" w:rsidR="005B3D5D" w:rsidRPr="00F32A07" w:rsidRDefault="005B3D5D" w:rsidP="00CE68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Пре и након усвајања измена</w:t>
            </w:r>
          </w:p>
        </w:tc>
      </w:tr>
      <w:tr w:rsidR="005B3D5D" w:rsidRPr="005050CA" w14:paraId="0443E0B4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7764C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Доступност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аката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којима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намањена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23E11" w14:textId="77777777" w:rsidR="005B3D5D" w:rsidRPr="005050CA" w:rsidRDefault="005B3D5D" w:rsidP="00CE68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вакодневно</w:t>
            </w:r>
            <w:proofErr w:type="spellEnd"/>
          </w:p>
        </w:tc>
      </w:tr>
      <w:tr w:rsidR="005B3D5D" w:rsidRPr="005050CA" w14:paraId="695E9151" w14:textId="77777777" w:rsidTr="003406D7">
        <w:trPr>
          <w:trHeight w:val="264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01AA7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Стварање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поштују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прописи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општа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прописана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документација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B5A85" w14:textId="77777777" w:rsidR="005B3D5D" w:rsidRPr="00F32A0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свакодневно</w:t>
            </w:r>
          </w:p>
          <w:p w14:paraId="412CA910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D5D" w:rsidRPr="005050CA" w14:paraId="1D21BEB6" w14:textId="77777777" w:rsidTr="003406D7">
        <w:trPr>
          <w:trHeight w:val="848"/>
        </w:trPr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9CDB4" w14:textId="77777777" w:rsidR="005B3D5D" w:rsidRPr="005050CA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Поштовање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евентуалних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инспекцијских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мера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отклањање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неправилнисти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у</w:t>
            </w:r>
            <w:proofErr w:type="gram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56734" w14:textId="77777777" w:rsidR="005B3D5D" w:rsidRDefault="005B3D5D" w:rsidP="00CE68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</w:t>
            </w:r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наложеним</w:t>
            </w:r>
            <w:proofErr w:type="spellEnd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у складу са датим роком</w:t>
            </w:r>
          </w:p>
          <w:p w14:paraId="0C6516A0" w14:textId="77777777" w:rsidR="005B3D5D" w:rsidRPr="00F32A07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B3D5D" w:rsidRPr="005050CA" w14:paraId="72FE74E7" w14:textId="77777777" w:rsidTr="003406D7">
        <w:trPr>
          <w:trHeight w:val="244"/>
        </w:trPr>
        <w:tc>
          <w:tcPr>
            <w:tcW w:w="1006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E03A4" w14:textId="77777777" w:rsidR="005B3D5D" w:rsidRPr="004701CD" w:rsidRDefault="005B3D5D" w:rsidP="00CE68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                                  </w:t>
            </w:r>
            <w:r w:rsidRPr="004701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Стручно усавршавање директора</w:t>
            </w:r>
          </w:p>
        </w:tc>
      </w:tr>
      <w:tr w:rsidR="005B3D5D" w:rsidRPr="005050CA" w14:paraId="467DBB90" w14:textId="77777777" w:rsidTr="003406D7">
        <w:trPr>
          <w:trHeight w:val="293"/>
        </w:trPr>
        <w:tc>
          <w:tcPr>
            <w:tcW w:w="7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7C951" w14:textId="77777777" w:rsidR="005B3D5D" w:rsidRPr="004701CD" w:rsidRDefault="005B3D5D" w:rsidP="00CE68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F52E498" w14:textId="77777777" w:rsidR="005B3D5D" w:rsidRPr="004701CD" w:rsidRDefault="005B3D5D" w:rsidP="00CE68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4701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                                               Активности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86F96" w14:textId="77777777" w:rsidR="005B3D5D" w:rsidRPr="004701CD" w:rsidRDefault="005B3D5D" w:rsidP="00CE68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4701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Временска динамика</w:t>
            </w:r>
          </w:p>
        </w:tc>
      </w:tr>
      <w:tr w:rsidR="005B3D5D" w:rsidRPr="005050CA" w14:paraId="1332DB70" w14:textId="77777777" w:rsidTr="003406D7">
        <w:trPr>
          <w:trHeight w:val="244"/>
        </w:trPr>
        <w:tc>
          <w:tcPr>
            <w:tcW w:w="7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156A2" w14:textId="77777777" w:rsidR="005B3D5D" w:rsidRPr="004701CD" w:rsidRDefault="005B3D5D" w:rsidP="00CE68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БАПТА ( Балканска научно-стручна конференција за васпитаче) Златибор</w:t>
            </w:r>
            <w:r w:rsidRPr="0047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Презентација стручног рада: ,,</w:t>
            </w:r>
            <w:r w:rsidRPr="004701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CFCFC"/>
                <w:lang w:val="sr-Cyrl-RS" w:eastAsia="sr-Latn-RS"/>
              </w:rPr>
              <w:t xml:space="preserve"> Унапређење истраживачких компетенција васпитача праћењем грађења  односа и социјализације деце у игри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CFCFC"/>
                <w:lang w:val="sr-Cyrl-RS" w:eastAsia="sr-Latn-RS"/>
              </w:rPr>
              <w:t>''</w:t>
            </w:r>
          </w:p>
          <w:p w14:paraId="42B55E17" w14:textId="77777777" w:rsidR="005B3D5D" w:rsidRPr="004701CD" w:rsidRDefault="005B3D5D" w:rsidP="00CE68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77F02" w14:textId="77777777" w:rsidR="005B3D5D" w:rsidRDefault="005B3D5D" w:rsidP="00CE68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460043B9" w14:textId="77777777" w:rsidR="005B3D5D" w:rsidRDefault="005B3D5D" w:rsidP="00CE68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2-5. 10. 2025.</w:t>
            </w:r>
          </w:p>
        </w:tc>
      </w:tr>
      <w:tr w:rsidR="005B3D5D" w:rsidRPr="005050CA" w14:paraId="240C298B" w14:textId="77777777" w:rsidTr="003406D7">
        <w:trPr>
          <w:trHeight w:val="424"/>
        </w:trPr>
        <w:tc>
          <w:tcPr>
            <w:tcW w:w="7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91941" w14:textId="77777777" w:rsidR="005B3D5D" w:rsidRPr="004701CD" w:rsidRDefault="005B3D5D" w:rsidP="00CE68DA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  <w:t>Буди рука која воли – супервизија Батајница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A839D" w14:textId="77777777" w:rsidR="005B3D5D" w:rsidRPr="002F336E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F336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29. 10. 2025.</w:t>
            </w:r>
          </w:p>
          <w:p w14:paraId="71C8164B" w14:textId="77777777" w:rsidR="005B3D5D" w:rsidRPr="002F336E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B3D5D" w:rsidRPr="005050CA" w14:paraId="3DC0C80B" w14:textId="77777777" w:rsidTr="003406D7">
        <w:trPr>
          <w:trHeight w:val="1102"/>
        </w:trPr>
        <w:tc>
          <w:tcPr>
            <w:tcW w:w="7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27B5D" w14:textId="77777777" w:rsidR="005B3D5D" w:rsidRDefault="005B3D5D" w:rsidP="00CE68DA">
            <w:pPr>
              <w:rPr>
                <w:rFonts w:ascii="Helvetica" w:hAnsi="Helvetica" w:cs="Helvetica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Онлајн састанак са помоћником министра просвете- учешће у истраживању у Моделу за орјентацију будућих запослених у образовању ( са установама које су добиле оцену 4 у спољашњем вредновању)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у организацији МПНТР и </w:t>
            </w:r>
            <w:proofErr w:type="spellStart"/>
            <w:r>
              <w:rPr>
                <w:rFonts w:ascii="Helvetica" w:hAnsi="Helvetica" w:cs="Helvetica"/>
                <w:color w:val="000000"/>
                <w:shd w:val="clear" w:color="auto" w:fill="FFFFFF"/>
              </w:rPr>
              <w:t>компаниј</w:t>
            </w:r>
            <w:proofErr w:type="spellEnd"/>
            <w:r>
              <w:rPr>
                <w:rFonts w:ascii="Helvetica" w:hAnsi="Helvetica" w:cs="Helvetica"/>
                <w:color w:val="000000"/>
                <w:shd w:val="clear" w:color="auto" w:fill="FFFFFF"/>
                <w:lang w:val="sr-Cyrl-RS"/>
              </w:rPr>
              <w:t>е</w:t>
            </w:r>
            <w:r>
              <w:rPr>
                <w:rFonts w:ascii="Helvetica" w:hAnsi="Helvetica" w:cs="Helvetica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000000"/>
                <w:shd w:val="clear" w:color="auto" w:fill="FFFFFF"/>
              </w:rPr>
              <w:t>SciEd</w:t>
            </w:r>
            <w:proofErr w:type="spellEnd"/>
            <w:r>
              <w:rPr>
                <w:rFonts w:ascii="Helvetica" w:hAnsi="Helvetica" w:cs="Helvetica"/>
                <w:color w:val="000000"/>
                <w:shd w:val="clear" w:color="auto" w:fill="FFFFFF"/>
              </w:rPr>
              <w:t xml:space="preserve"> Technologies</w:t>
            </w:r>
          </w:p>
          <w:p w14:paraId="5163454C" w14:textId="77777777" w:rsidR="005B3D5D" w:rsidRPr="0032337C" w:rsidRDefault="005B3D5D" w:rsidP="00CE68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65C62" w14:textId="77777777" w:rsidR="005B3D5D" w:rsidRPr="002F336E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39F316DC" w14:textId="77777777" w:rsidR="005B3D5D" w:rsidRPr="002F336E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F336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20. 11. 2025.</w:t>
            </w:r>
          </w:p>
        </w:tc>
      </w:tr>
      <w:tr w:rsidR="005B3D5D" w:rsidRPr="005050CA" w14:paraId="540FD252" w14:textId="77777777" w:rsidTr="003406D7">
        <w:trPr>
          <w:trHeight w:val="838"/>
        </w:trPr>
        <w:tc>
          <w:tcPr>
            <w:tcW w:w="7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72AD6" w14:textId="77777777" w:rsidR="005B3D5D" w:rsidRDefault="005B3D5D" w:rsidP="00CE68DA">
            <w:pPr>
              <w:rPr>
                <w:rFonts w:ascii="Helvetica" w:hAnsi="Helvetica" w:cs="Helvetica"/>
                <w:color w:val="000000"/>
                <w:shd w:val="clear" w:color="auto" w:fill="FFFFFF"/>
              </w:rPr>
            </w:pPr>
          </w:p>
          <w:p w14:paraId="1EC3093E" w14:textId="77777777" w:rsidR="005B3D5D" w:rsidRDefault="005B3D5D" w:rsidP="00CE68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Окружна стручна конференција за васпитаче – Пожаревац</w:t>
            </w:r>
          </w:p>
          <w:p w14:paraId="3B465D86" w14:textId="77777777" w:rsidR="005B3D5D" w:rsidRDefault="005B3D5D" w:rsidP="00CE68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157EBAE5" w14:textId="77777777" w:rsidR="005B3D5D" w:rsidRDefault="005B3D5D" w:rsidP="00CE68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4952B" w14:textId="77777777" w:rsidR="005B3D5D" w:rsidRPr="002F336E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2B6B7262" w14:textId="77777777" w:rsidR="005B3D5D" w:rsidRPr="002F336E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F336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28. 2. 2026.</w:t>
            </w:r>
          </w:p>
        </w:tc>
      </w:tr>
      <w:tr w:rsidR="005B3D5D" w:rsidRPr="005050CA" w14:paraId="6A722BFA" w14:textId="77777777" w:rsidTr="003406D7">
        <w:trPr>
          <w:trHeight w:val="984"/>
        </w:trPr>
        <w:tc>
          <w:tcPr>
            <w:tcW w:w="7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480E2" w14:textId="77777777" w:rsidR="005B3D5D" w:rsidRPr="00F64AB7" w:rsidRDefault="005B3D5D" w:rsidP="00CE68D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AB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Семинар у Голупцу:</w:t>
            </w:r>
          </w:p>
          <w:p w14:paraId="0DD149ED" w14:textId="77777777" w:rsidR="005B3D5D" w:rsidRPr="00F64AB7" w:rsidRDefault="005B3D5D" w:rsidP="00CE68DA">
            <w:pPr>
              <w:tabs>
                <w:tab w:val="left" w:pos="8880"/>
              </w:tabs>
              <w:rPr>
                <w:rFonts w:ascii="Times New Roman" w:eastAsia="MS Mincho" w:hAnsi="Times New Roman" w:cs="Times New Roman"/>
                <w:noProof/>
                <w:color w:val="000000"/>
                <w:sz w:val="24"/>
                <w:szCs w:val="24"/>
              </w:rPr>
            </w:pPr>
            <w:r w:rsidRPr="00F64AB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,,</w:t>
            </w:r>
            <w:r w:rsidRPr="00F64AB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Партнерство са породицом у развијању врлина и вредности као подршка дечјој добробити</w:t>
            </w:r>
          </w:p>
          <w:p w14:paraId="310DCB43" w14:textId="77777777" w:rsidR="005B3D5D" w:rsidRDefault="005B3D5D" w:rsidP="00CE68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F64AB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... модул 2''</w:t>
            </w:r>
          </w:p>
          <w:p w14:paraId="793B8BB9" w14:textId="77777777" w:rsidR="005B3D5D" w:rsidRDefault="005B3D5D" w:rsidP="00CE68DA">
            <w:pPr>
              <w:rPr>
                <w:rFonts w:ascii="Helvetica" w:hAnsi="Helvetica" w:cs="Helvetica"/>
                <w:color w:val="000000"/>
                <w:shd w:val="clear" w:color="auto" w:fill="FFFFFF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C35DC" w14:textId="77777777" w:rsidR="005B3D5D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5E5B2A49" w14:textId="77777777" w:rsidR="005B3D5D" w:rsidRPr="002F336E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14. 3. 2026.</w:t>
            </w:r>
          </w:p>
        </w:tc>
      </w:tr>
      <w:tr w:rsidR="005B3D5D" w:rsidRPr="005050CA" w14:paraId="310C6F86" w14:textId="77777777" w:rsidTr="003406D7">
        <w:trPr>
          <w:trHeight w:val="493"/>
        </w:trPr>
        <w:tc>
          <w:tcPr>
            <w:tcW w:w="7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E0085" w14:textId="77777777" w:rsidR="005B3D5D" w:rsidRPr="00F64AB7" w:rsidRDefault="005B3D5D" w:rsidP="00CE68D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AB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Стручна конференција за васпитаче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Кладово</w:t>
            </w:r>
          </w:p>
          <w:p w14:paraId="6936BAF7" w14:textId="77777777" w:rsidR="005B3D5D" w:rsidRPr="00F64AB7" w:rsidRDefault="005B3D5D" w:rsidP="00CE68D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F8EF6" w14:textId="77777777" w:rsidR="005B3D5D" w:rsidRDefault="005B3D5D" w:rsidP="00CE6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64AB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16 – 19. 4. 2026.</w:t>
            </w:r>
          </w:p>
        </w:tc>
      </w:tr>
      <w:tr w:rsidR="005B3D5D" w:rsidRPr="005050CA" w14:paraId="48D0AC12" w14:textId="77777777" w:rsidTr="003406D7">
        <w:trPr>
          <w:trHeight w:val="573"/>
        </w:trPr>
        <w:tc>
          <w:tcPr>
            <w:tcW w:w="7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F40C5" w14:textId="77777777" w:rsidR="005B3D5D" w:rsidRDefault="005B3D5D" w:rsidP="00CE68D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B049E48" w14:textId="77777777" w:rsidR="005B3D5D" w:rsidRPr="00F64AB7" w:rsidRDefault="005B3D5D" w:rsidP="00CE68D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4AB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Хоризонталне размене са другим предшколским установам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а: Мало Црниће, Голубац, Жабари</w:t>
            </w:r>
          </w:p>
          <w:p w14:paraId="5B390C64" w14:textId="77777777" w:rsidR="005B3D5D" w:rsidRPr="00F64AB7" w:rsidRDefault="005B3D5D" w:rsidP="00CE68D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D492C" w14:textId="77777777" w:rsidR="005B3D5D" w:rsidRDefault="005B3D5D" w:rsidP="00CE68D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B0CE597" w14:textId="77777777" w:rsidR="005B3D5D" w:rsidRPr="00F64AB7" w:rsidRDefault="005B3D5D" w:rsidP="00CE68D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Током године </w:t>
            </w:r>
          </w:p>
        </w:tc>
      </w:tr>
    </w:tbl>
    <w:p w14:paraId="0865FCB1" w14:textId="77777777" w:rsidR="005B3D5D" w:rsidRDefault="005B3D5D" w:rsidP="003406D7">
      <w:pPr>
        <w:spacing w:after="120"/>
        <w:ind w:left="397" w:right="-397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050CA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 Јесења ликовно-еколошка колонија деце и васпитача Браничевског, Подунавског и Моравског округа одржана је 23. 9. 2025.;</w:t>
      </w:r>
    </w:p>
    <w:p w14:paraId="4B9BD716" w14:textId="77777777" w:rsidR="005B3D5D" w:rsidRDefault="005B3D5D" w:rsidP="003406D7">
      <w:pPr>
        <w:spacing w:after="120"/>
        <w:ind w:left="397" w:right="-397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-Рад у ЈИСПУ  (Јединственом информационом систему просвете);</w:t>
      </w:r>
    </w:p>
    <w:p w14:paraId="34973717" w14:textId="77777777" w:rsidR="005B3D5D" w:rsidRDefault="005B3D5D" w:rsidP="003406D7">
      <w:pPr>
        <w:spacing w:after="120"/>
        <w:ind w:left="397" w:right="-397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-Осигурање деце, имовине и запослених;</w:t>
      </w:r>
    </w:p>
    <w:p w14:paraId="28294DDD" w14:textId="77777777" w:rsidR="005B3D5D" w:rsidRDefault="005B3D5D" w:rsidP="003406D7">
      <w:pPr>
        <w:spacing w:after="120"/>
        <w:ind w:left="397" w:right="-397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-Одржавање возног парка (обезбеђивање средстава за регистрације, осигурања, горива, делова, гума...);</w:t>
      </w:r>
    </w:p>
    <w:p w14:paraId="539CEF53" w14:textId="77777777" w:rsidR="005B3D5D" w:rsidRDefault="005B3D5D" w:rsidP="003406D7">
      <w:pPr>
        <w:spacing w:after="120"/>
        <w:ind w:left="397" w:right="-397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-Набавка пелета и огревног дрвета, делегирање задатака за поправку котлова у Жагубици и Крепољину;</w:t>
      </w:r>
    </w:p>
    <w:p w14:paraId="46962D67" w14:textId="77777777" w:rsidR="005B3D5D" w:rsidRDefault="005B3D5D" w:rsidP="003406D7">
      <w:pPr>
        <w:spacing w:after="120"/>
        <w:ind w:left="397" w:right="-397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-Потписан уговор са Суперновом – интернет у објекту ,,Цветић'' у Крепољину;</w:t>
      </w:r>
    </w:p>
    <w:p w14:paraId="0A5891A0" w14:textId="77777777" w:rsidR="005B3D5D" w:rsidRDefault="005B3D5D" w:rsidP="003406D7">
      <w:pPr>
        <w:spacing w:after="120"/>
        <w:ind w:left="397" w:right="-397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-Члан Комисије за лиценцу васпитача и медицинских сестара васпитача;</w:t>
      </w:r>
    </w:p>
    <w:p w14:paraId="02D76C5D" w14:textId="77777777" w:rsidR="005B3D5D" w:rsidRDefault="005B3D5D" w:rsidP="003406D7">
      <w:pPr>
        <w:spacing w:after="120"/>
        <w:ind w:left="397" w:right="-397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-Актив директора у Петровцу на Млави 23. 10. 2025.;</w:t>
      </w:r>
    </w:p>
    <w:p w14:paraId="1D64D8F8" w14:textId="77777777" w:rsidR="005B3D5D" w:rsidRDefault="005B3D5D" w:rsidP="003406D7">
      <w:pPr>
        <w:spacing w:after="120"/>
        <w:ind w:left="397" w:right="-397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-Актив директора у Великој Плани 16. 6. 2026.</w:t>
      </w:r>
    </w:p>
    <w:p w14:paraId="40E469E1" w14:textId="77777777" w:rsidR="005B3D5D" w:rsidRDefault="005B3D5D" w:rsidP="003406D7">
      <w:pPr>
        <w:spacing w:after="120"/>
        <w:ind w:left="397" w:right="-397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 Сарадња са удружењем васпитача Браничевског округа, Савезом васпитача Србије, Балканским савезом васпитача, Удружењем медицинских сестара васпитача на нивоу округа и Србије;</w:t>
      </w:r>
    </w:p>
    <w:p w14:paraId="15BEA7AB" w14:textId="77777777" w:rsidR="005B3D5D" w:rsidRDefault="005B3D5D" w:rsidP="003406D7">
      <w:pPr>
        <w:spacing w:after="120"/>
        <w:ind w:left="397" w:right="-397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 Сарадња са Републичком просветном инспекцијом ( редован и ванредни надзор)</w:t>
      </w:r>
    </w:p>
    <w:p w14:paraId="4E33172C" w14:textId="77777777" w:rsidR="005B3D5D" w:rsidRDefault="005B3D5D" w:rsidP="003406D7">
      <w:pPr>
        <w:spacing w:after="120"/>
        <w:ind w:left="397" w:right="-397"/>
        <w:rPr>
          <w:rFonts w:ascii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-Сарадња са директорима основних школа, Средње техничке школе, са директорима из предшколских установа из Ћуприје, Параћина, Баточине, Свилајнца, Јагодине, директорима предшколских установа из Подунавског и Браничевског округа и приватних предшколских установа.</w:t>
      </w:r>
      <w:r w:rsidRPr="00B50D83">
        <w:rPr>
          <w:rFonts w:ascii="Times New Roman" w:hAnsi="Times New Roman" w:cs="Times New Roman"/>
          <w:color w:val="FF0000"/>
        </w:rPr>
        <w:t xml:space="preserve"> </w:t>
      </w:r>
    </w:p>
    <w:p w14:paraId="190CDAD6" w14:textId="0412F78A" w:rsidR="005B3D5D" w:rsidRDefault="005B3D5D" w:rsidP="003406D7">
      <w:pPr>
        <w:pStyle w:val="Heading1"/>
        <w:ind w:left="397" w:right="-397"/>
        <w:rPr>
          <w:rFonts w:ascii="Times New Roman" w:hAnsi="Times New Roman" w:cs="Times New Roman"/>
          <w:color w:val="FF0000"/>
        </w:rPr>
      </w:pPr>
    </w:p>
    <w:p w14:paraId="66AF1976" w14:textId="77777777" w:rsidR="003406D7" w:rsidRDefault="003406D7" w:rsidP="003406D7">
      <w:pPr>
        <w:pStyle w:val="Heading1"/>
        <w:ind w:left="397" w:right="-397"/>
        <w:rPr>
          <w:rFonts w:ascii="Times New Roman" w:hAnsi="Times New Roman" w:cs="Times New Roman"/>
          <w:color w:val="FF0000"/>
        </w:rPr>
      </w:pPr>
    </w:p>
    <w:p w14:paraId="6833FADD" w14:textId="12FA0AA4" w:rsidR="00475AF8" w:rsidRDefault="003406D7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                  Директор </w:t>
      </w:r>
    </w:p>
    <w:p w14:paraId="1D76E263" w14:textId="4DE923E5" w:rsidR="003406D7" w:rsidRPr="005B3D5D" w:rsidRDefault="003406D7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      Вања Милутиновић</w:t>
      </w:r>
    </w:p>
    <w:sectPr w:rsidR="003406D7" w:rsidRPr="005B3D5D" w:rsidSect="005B3D5D">
      <w:pgSz w:w="11910" w:h="16840" w:code="9"/>
      <w:pgMar w:top="141" w:right="1160" w:bottom="850" w:left="403" w:header="714" w:footer="153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D5D"/>
    <w:rsid w:val="003406D7"/>
    <w:rsid w:val="00366E26"/>
    <w:rsid w:val="00475AF8"/>
    <w:rsid w:val="005244B1"/>
    <w:rsid w:val="005B3D5D"/>
    <w:rsid w:val="00766745"/>
    <w:rsid w:val="007961E1"/>
    <w:rsid w:val="00A44206"/>
    <w:rsid w:val="00BE10ED"/>
    <w:rsid w:val="00D7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CEDB6"/>
  <w15:chartTrackingRefBased/>
  <w15:docId w15:val="{D55D7B84-AD0B-47C9-BA2D-6AE185EFC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D5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paragraph" w:styleId="Heading1">
    <w:name w:val="heading 1"/>
    <w:basedOn w:val="Normal"/>
    <w:link w:val="Heading1Char"/>
    <w:uiPriority w:val="9"/>
    <w:qFormat/>
    <w:rsid w:val="005B3D5D"/>
    <w:pPr>
      <w:ind w:left="109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D5D"/>
    <w:rPr>
      <w:rFonts w:ascii="Cambria" w:eastAsia="Cambria" w:hAnsi="Cambria" w:cs="Cambria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1549</Words>
  <Characters>8830</Characters>
  <Application>Microsoft Office Word</Application>
  <DocSecurity>0</DocSecurity>
  <Lines>73</Lines>
  <Paragraphs>20</Paragraphs>
  <ScaleCrop>false</ScaleCrop>
  <Company/>
  <LinksUpToDate>false</LinksUpToDate>
  <CharactersWithSpaces>10359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4</cp:revision>
  <dcterms:created xsi:type="dcterms:W3CDTF">2026-07-13T08:41:00Z</dcterms:created>
  <dcterms:modified xsi:type="dcterms:W3CDTF">2026-09-08T06:01:00Z</dcterms:modified>
</cp:coreProperties>
</file>